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96"/>
      </w:tblGrid>
      <w:tr w:rsidR="00102538" w:rsidRPr="004F6D18" w14:paraId="51CCD9D9" w14:textId="77777777" w:rsidTr="00B33AE9">
        <w:tc>
          <w:tcPr>
            <w:tcW w:w="9072" w:type="dxa"/>
            <w:gridSpan w:val="2"/>
          </w:tcPr>
          <w:p w14:paraId="5C79902F" w14:textId="77777777" w:rsidR="00102538" w:rsidRPr="00A21751" w:rsidRDefault="00102538" w:rsidP="00102538">
            <w:pPr>
              <w:widowControl w:val="0"/>
              <w:autoSpaceDE w:val="0"/>
              <w:autoSpaceDN w:val="0"/>
              <w:adjustRightInd w:val="0"/>
              <w:spacing w:before="36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21751">
              <w:rPr>
                <w:rFonts w:ascii="Arial" w:hAnsi="Arial" w:cs="Arial"/>
                <w:b/>
                <w:sz w:val="20"/>
                <w:szCs w:val="20"/>
              </w:rPr>
              <w:t>Dane Wykonawcy:</w:t>
            </w:r>
            <w:r>
              <w:rPr>
                <w:rFonts w:ascii="Arial" w:hAnsi="Arial" w:cs="Arial"/>
              </w:rPr>
              <w:t xml:space="preserve">                                                                                            </w:t>
            </w:r>
          </w:p>
          <w:p w14:paraId="3E9D3703" w14:textId="77777777" w:rsidR="00102538" w:rsidRPr="00A21751" w:rsidRDefault="00102538" w:rsidP="0010253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1751">
              <w:rPr>
                <w:rFonts w:ascii="Arial" w:hAnsi="Arial" w:cs="Arial"/>
                <w:sz w:val="20"/>
                <w:szCs w:val="20"/>
              </w:rPr>
              <w:t>Nazwa</w:t>
            </w:r>
            <w:r w:rsidRPr="00A21751"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</w:t>
            </w:r>
          </w:p>
          <w:p w14:paraId="3054430F" w14:textId="77777777" w:rsidR="00102538" w:rsidRPr="00A21751" w:rsidRDefault="00102538" w:rsidP="0010253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1751">
              <w:rPr>
                <w:rFonts w:ascii="Arial" w:hAnsi="Arial" w:cs="Arial"/>
                <w:sz w:val="20"/>
                <w:szCs w:val="20"/>
              </w:rPr>
              <w:t>Adres</w:t>
            </w:r>
            <w:r w:rsidRPr="00A21751"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</w:t>
            </w:r>
          </w:p>
          <w:p w14:paraId="2B9D6F8A" w14:textId="77777777" w:rsidR="00102538" w:rsidRPr="00102538" w:rsidRDefault="00102538" w:rsidP="0010253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NIP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A21751"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</w:t>
            </w:r>
          </w:p>
        </w:tc>
      </w:tr>
      <w:tr w:rsidR="00102538" w:rsidRPr="00695A76" w14:paraId="59119DED" w14:textId="77777777" w:rsidTr="00B33AE9">
        <w:trPr>
          <w:trHeight w:val="637"/>
        </w:trPr>
        <w:tc>
          <w:tcPr>
            <w:tcW w:w="9072" w:type="dxa"/>
            <w:gridSpan w:val="2"/>
            <w:vAlign w:val="center"/>
          </w:tcPr>
          <w:p w14:paraId="3ACE3612" w14:textId="77777777" w:rsidR="00102538" w:rsidRDefault="00102538" w:rsidP="00B33AE9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</w:p>
          <w:p w14:paraId="13FD1B05" w14:textId="77777777" w:rsidR="00102538" w:rsidRDefault="00102538" w:rsidP="00B33AE9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</w:p>
          <w:p w14:paraId="7002576B" w14:textId="77777777" w:rsidR="00102538" w:rsidRDefault="00102538" w:rsidP="00B33AE9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</w:p>
          <w:p w14:paraId="24E0A473" w14:textId="124C0B66" w:rsidR="00102538" w:rsidRPr="00695A76" w:rsidRDefault="00102538" w:rsidP="00B33AE9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Formularz </w:t>
            </w:r>
            <w:r w:rsidR="00E34755">
              <w:rPr>
                <w:rFonts w:ascii="Arial" w:hAnsi="Arial" w:cs="Arial"/>
                <w:b/>
              </w:rPr>
              <w:t>cenowy</w:t>
            </w:r>
          </w:p>
        </w:tc>
      </w:tr>
      <w:tr w:rsidR="00102538" w:rsidRPr="004F6D18" w14:paraId="3BBB1D21" w14:textId="77777777" w:rsidTr="00B33AE9">
        <w:trPr>
          <w:trHeight w:val="945"/>
        </w:trPr>
        <w:tc>
          <w:tcPr>
            <w:tcW w:w="1276" w:type="dxa"/>
          </w:tcPr>
          <w:p w14:paraId="13E47840" w14:textId="77777777" w:rsidR="00102538" w:rsidRPr="004F6D18" w:rsidRDefault="00102538" w:rsidP="00B33AE9">
            <w:pPr>
              <w:spacing w:before="12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Dotyczy:</w:t>
            </w:r>
          </w:p>
        </w:tc>
        <w:tc>
          <w:tcPr>
            <w:tcW w:w="7796" w:type="dxa"/>
          </w:tcPr>
          <w:p w14:paraId="3EE5D8FC" w14:textId="77777777" w:rsidR="006B5432" w:rsidRDefault="006B5432" w:rsidP="00B33AE9">
            <w:pPr>
              <w:spacing w:before="120"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Dostawy sukcesywne propanu i propanu-butanu </w:t>
            </w:r>
          </w:p>
          <w:p w14:paraId="12C21C0F" w14:textId="77777777" w:rsidR="00102538" w:rsidRPr="00AC13BC" w:rsidRDefault="006B5432" w:rsidP="00245EDB">
            <w:pPr>
              <w:spacing w:before="120" w:line="276" w:lineRule="auto"/>
              <w:ind w:right="-24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Oddziałów TAURON Wytwarzanie S.A.</w:t>
            </w:r>
          </w:p>
        </w:tc>
      </w:tr>
    </w:tbl>
    <w:p w14:paraId="14593EE0" w14:textId="77777777" w:rsidR="00102538" w:rsidRDefault="00102538" w:rsidP="00102538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9"/>
        <w:gridCol w:w="1695"/>
        <w:gridCol w:w="1782"/>
        <w:gridCol w:w="1287"/>
        <w:gridCol w:w="975"/>
        <w:gridCol w:w="1428"/>
        <w:gridCol w:w="1376"/>
      </w:tblGrid>
      <w:tr w:rsidR="00B41F0D" w14:paraId="6E18F9E1" w14:textId="77777777" w:rsidTr="006B5432">
        <w:trPr>
          <w:trHeight w:val="963"/>
        </w:trPr>
        <w:tc>
          <w:tcPr>
            <w:tcW w:w="521" w:type="dxa"/>
            <w:shd w:val="clear" w:color="auto" w:fill="BFBFBF" w:themeFill="background1" w:themeFillShade="BF"/>
            <w:vAlign w:val="center"/>
          </w:tcPr>
          <w:p w14:paraId="3ECDE095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317" w:type="dxa"/>
            <w:shd w:val="clear" w:color="auto" w:fill="BFBFBF" w:themeFill="background1" w:themeFillShade="BF"/>
          </w:tcPr>
          <w:p w14:paraId="7B2D795C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A95B855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Nr pozycji Zamawiającego</w:t>
            </w:r>
          </w:p>
        </w:tc>
        <w:tc>
          <w:tcPr>
            <w:tcW w:w="1931" w:type="dxa"/>
            <w:shd w:val="clear" w:color="auto" w:fill="BFBFBF" w:themeFill="background1" w:themeFillShade="BF"/>
            <w:vAlign w:val="center"/>
          </w:tcPr>
          <w:p w14:paraId="7CCD5CBB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287" w:type="dxa"/>
            <w:shd w:val="clear" w:color="auto" w:fill="BFBFBF" w:themeFill="background1" w:themeFillShade="BF"/>
            <w:vAlign w:val="center"/>
          </w:tcPr>
          <w:p w14:paraId="6D6B798D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J.m.</w:t>
            </w:r>
          </w:p>
        </w:tc>
        <w:tc>
          <w:tcPr>
            <w:tcW w:w="1077" w:type="dxa"/>
            <w:shd w:val="clear" w:color="auto" w:fill="BFBFBF" w:themeFill="background1" w:themeFillShade="BF"/>
          </w:tcPr>
          <w:p w14:paraId="4F230DBC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0ED2B459" w14:textId="77777777" w:rsidR="00A83CF3" w:rsidRP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28" w:type="dxa"/>
            <w:shd w:val="clear" w:color="auto" w:fill="BFBFBF" w:themeFill="background1" w:themeFillShade="BF"/>
            <w:vAlign w:val="center"/>
          </w:tcPr>
          <w:p w14:paraId="445D8602" w14:textId="77777777" w:rsidR="00A83CF3" w:rsidRP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Cena jednostkowa</w:t>
            </w:r>
          </w:p>
          <w:p w14:paraId="52EAE619" w14:textId="77777777" w:rsidR="00A83CF3" w:rsidRP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[PLN]</w:t>
            </w:r>
          </w:p>
        </w:tc>
        <w:tc>
          <w:tcPr>
            <w:tcW w:w="1501" w:type="dxa"/>
            <w:shd w:val="clear" w:color="auto" w:fill="BFBFBF" w:themeFill="background1" w:themeFillShade="BF"/>
            <w:vAlign w:val="center"/>
          </w:tcPr>
          <w:p w14:paraId="188A3217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Wartość</w:t>
            </w:r>
          </w:p>
          <w:p w14:paraId="08B04A24" w14:textId="77777777" w:rsidR="00A83CF3" w:rsidRPr="00A83CF3" w:rsidRDefault="00A83CF3" w:rsidP="00B33AE9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83CF3">
              <w:rPr>
                <w:rFonts w:ascii="Arial" w:eastAsia="Calibri" w:hAnsi="Arial" w:cs="Arial"/>
                <w:b/>
                <w:sz w:val="20"/>
                <w:szCs w:val="20"/>
              </w:rPr>
              <w:t>[PLN]</w:t>
            </w:r>
          </w:p>
        </w:tc>
      </w:tr>
      <w:tr w:rsidR="006B5432" w14:paraId="2C59B393" w14:textId="77777777" w:rsidTr="006B5432">
        <w:trPr>
          <w:trHeight w:val="792"/>
        </w:trPr>
        <w:tc>
          <w:tcPr>
            <w:tcW w:w="521" w:type="dxa"/>
            <w:vAlign w:val="center"/>
          </w:tcPr>
          <w:p w14:paraId="4F370C6C" w14:textId="77777777" w:rsidR="00A83CF3" w:rsidRPr="006B5432" w:rsidRDefault="00A83CF3" w:rsidP="00A83CF3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B5432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636E" w14:textId="77777777" w:rsidR="00A83CF3" w:rsidRPr="00DD5189" w:rsidRDefault="00A83CF3" w:rsidP="00A83CF3">
            <w:pPr>
              <w:rPr>
                <w:sz w:val="23"/>
                <w:szCs w:val="23"/>
              </w:rPr>
            </w:pPr>
            <w:r w:rsidRPr="00DD5189">
              <w:rPr>
                <w:sz w:val="23"/>
                <w:szCs w:val="23"/>
              </w:rPr>
              <w:t>015-001-300-0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71E6C" w14:textId="77777777" w:rsidR="00A83CF3" w:rsidRPr="00DD5189" w:rsidRDefault="00A83CF3" w:rsidP="00A83CF3">
            <w:pPr>
              <w:rPr>
                <w:sz w:val="23"/>
                <w:szCs w:val="23"/>
              </w:rPr>
            </w:pPr>
            <w:r w:rsidRPr="00DD5189">
              <w:rPr>
                <w:sz w:val="23"/>
                <w:szCs w:val="23"/>
              </w:rPr>
              <w:t>PROPAN BUTAN</w:t>
            </w:r>
            <w:r>
              <w:rPr>
                <w:sz w:val="23"/>
                <w:szCs w:val="23"/>
              </w:rPr>
              <w:t>( butle 11 kg i 33 kg)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D633" w14:textId="77777777" w:rsidR="00A83CF3" w:rsidRPr="00DD5189" w:rsidRDefault="00A83CF3" w:rsidP="00A83CF3">
            <w:pPr>
              <w:rPr>
                <w:sz w:val="23"/>
                <w:szCs w:val="23"/>
              </w:rPr>
            </w:pPr>
            <w:r w:rsidRPr="00DD5189">
              <w:rPr>
                <w:sz w:val="23"/>
                <w:szCs w:val="23"/>
              </w:rPr>
              <w:t>KG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2882" w14:textId="51C48A3D" w:rsidR="00A83CF3" w:rsidRPr="00DD5189" w:rsidRDefault="00AB2196" w:rsidP="00A83CF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3 374</w:t>
            </w:r>
          </w:p>
        </w:tc>
        <w:tc>
          <w:tcPr>
            <w:tcW w:w="1428" w:type="dxa"/>
            <w:vAlign w:val="center"/>
          </w:tcPr>
          <w:p w14:paraId="3E82F618" w14:textId="77777777" w:rsid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01" w:type="dxa"/>
            <w:vAlign w:val="center"/>
          </w:tcPr>
          <w:p w14:paraId="4127BBBA" w14:textId="77777777" w:rsid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6B5432" w14:paraId="6A190655" w14:textId="77777777" w:rsidTr="006B5432">
        <w:trPr>
          <w:trHeight w:val="420"/>
        </w:trPr>
        <w:tc>
          <w:tcPr>
            <w:tcW w:w="521" w:type="dxa"/>
            <w:vAlign w:val="center"/>
          </w:tcPr>
          <w:p w14:paraId="084AE28D" w14:textId="77777777" w:rsidR="00A83CF3" w:rsidRPr="006B5432" w:rsidRDefault="00A83CF3" w:rsidP="00A83CF3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B5432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EE06" w14:textId="77777777" w:rsidR="00A83CF3" w:rsidRPr="00DA7D63" w:rsidRDefault="00A83CF3" w:rsidP="00A83CF3">
            <w:pPr>
              <w:rPr>
                <w:sz w:val="23"/>
                <w:szCs w:val="23"/>
              </w:rPr>
            </w:pPr>
            <w:r w:rsidRPr="00DA7D63">
              <w:rPr>
                <w:sz w:val="23"/>
                <w:szCs w:val="23"/>
              </w:rPr>
              <w:t>015-001-301-0</w:t>
            </w:r>
          </w:p>
        </w:tc>
        <w:tc>
          <w:tcPr>
            <w:tcW w:w="1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753BDC" w14:textId="77777777" w:rsidR="00A83CF3" w:rsidRPr="00DA7D63" w:rsidRDefault="00A83CF3" w:rsidP="00A83CF3">
            <w:pPr>
              <w:rPr>
                <w:sz w:val="23"/>
                <w:szCs w:val="23"/>
              </w:rPr>
            </w:pPr>
            <w:r w:rsidRPr="00DA7D63">
              <w:rPr>
                <w:sz w:val="23"/>
                <w:szCs w:val="23"/>
              </w:rPr>
              <w:t>PROPAN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6566" w14:textId="77777777" w:rsidR="00A83CF3" w:rsidRPr="00DA7D63" w:rsidRDefault="00A83CF3" w:rsidP="00A83CF3">
            <w:pPr>
              <w:rPr>
                <w:sz w:val="23"/>
                <w:szCs w:val="23"/>
              </w:rPr>
            </w:pPr>
            <w:r w:rsidRPr="00DA7D63">
              <w:rPr>
                <w:sz w:val="23"/>
                <w:szCs w:val="23"/>
              </w:rPr>
              <w:t>KG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EB46" w14:textId="3100270D" w:rsidR="00A83CF3" w:rsidRPr="00DA7D63" w:rsidRDefault="00252AEA" w:rsidP="00A83CF3">
            <w:pPr>
              <w:rPr>
                <w:sz w:val="23"/>
                <w:szCs w:val="23"/>
              </w:rPr>
            </w:pPr>
            <w:r w:rsidRPr="00DA7D63">
              <w:rPr>
                <w:sz w:val="23"/>
                <w:szCs w:val="23"/>
              </w:rPr>
              <w:t>480</w:t>
            </w:r>
          </w:p>
        </w:tc>
        <w:tc>
          <w:tcPr>
            <w:tcW w:w="1428" w:type="dxa"/>
            <w:vAlign w:val="center"/>
          </w:tcPr>
          <w:p w14:paraId="270AA184" w14:textId="77777777" w:rsid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01" w:type="dxa"/>
            <w:vAlign w:val="center"/>
          </w:tcPr>
          <w:p w14:paraId="5DE30A8F" w14:textId="77777777" w:rsid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A83CF3" w14:paraId="2C743D70" w14:textId="77777777" w:rsidTr="006B5432">
        <w:trPr>
          <w:trHeight w:val="412"/>
        </w:trPr>
        <w:tc>
          <w:tcPr>
            <w:tcW w:w="521" w:type="dxa"/>
            <w:vAlign w:val="center"/>
          </w:tcPr>
          <w:p w14:paraId="5D14EAC8" w14:textId="77777777" w:rsidR="00A83CF3" w:rsidRPr="006B5432" w:rsidRDefault="00A83CF3" w:rsidP="00A83CF3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B5432">
              <w:rPr>
                <w:rFonts w:ascii="Arial" w:eastAsia="Calibri" w:hAnsi="Arial" w:cs="Arial"/>
                <w:sz w:val="20"/>
                <w:szCs w:val="20"/>
              </w:rPr>
              <w:t>3.</w:t>
            </w:r>
          </w:p>
        </w:tc>
        <w:tc>
          <w:tcPr>
            <w:tcW w:w="1317" w:type="dxa"/>
            <w:shd w:val="clear" w:color="000000" w:fill="FFFFFF"/>
          </w:tcPr>
          <w:p w14:paraId="067FD6D2" w14:textId="77777777" w:rsidR="00A83CF3" w:rsidRPr="00DD5189" w:rsidRDefault="00A83CF3" w:rsidP="00A83CF3">
            <w:pPr>
              <w:rPr>
                <w:sz w:val="23"/>
                <w:szCs w:val="23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0F9CC" w14:textId="77777777" w:rsidR="00A83CF3" w:rsidRPr="00DD5189" w:rsidRDefault="00A83CF3" w:rsidP="00A83CF3">
            <w:pPr>
              <w:rPr>
                <w:sz w:val="23"/>
                <w:szCs w:val="23"/>
              </w:rPr>
            </w:pPr>
            <w:r w:rsidRPr="00DD5189">
              <w:rPr>
                <w:sz w:val="23"/>
                <w:szCs w:val="23"/>
              </w:rPr>
              <w:t>DZIERŻAWA BUTLI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FA33" w14:textId="77777777" w:rsidR="00A83CF3" w:rsidRPr="00DD5189" w:rsidRDefault="00A83CF3" w:rsidP="00A83CF3">
            <w:pPr>
              <w:rPr>
                <w:sz w:val="23"/>
                <w:szCs w:val="23"/>
              </w:rPr>
            </w:pPr>
            <w:r w:rsidRPr="00DD5189">
              <w:rPr>
                <w:sz w:val="23"/>
                <w:szCs w:val="23"/>
              </w:rPr>
              <w:t>BUTLO/DNI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505E" w14:textId="649317B5" w:rsidR="00A83CF3" w:rsidRPr="00DD5189" w:rsidRDefault="006B61B8" w:rsidP="00A83CF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245EDB">
              <w:rPr>
                <w:sz w:val="23"/>
                <w:szCs w:val="23"/>
              </w:rPr>
              <w:t>4</w:t>
            </w:r>
            <w:r w:rsidR="003824CF">
              <w:rPr>
                <w:sz w:val="23"/>
                <w:szCs w:val="23"/>
              </w:rPr>
              <w:t xml:space="preserve"> 000</w:t>
            </w:r>
          </w:p>
        </w:tc>
        <w:tc>
          <w:tcPr>
            <w:tcW w:w="1428" w:type="dxa"/>
            <w:vAlign w:val="center"/>
          </w:tcPr>
          <w:p w14:paraId="6209F7D2" w14:textId="77777777" w:rsid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501" w:type="dxa"/>
            <w:vAlign w:val="center"/>
          </w:tcPr>
          <w:p w14:paraId="33750CAE" w14:textId="77777777" w:rsidR="00A83CF3" w:rsidRDefault="00A83CF3" w:rsidP="00A83CF3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41F0D" w14:paraId="6007416D" w14:textId="77777777" w:rsidTr="006B5432">
        <w:trPr>
          <w:trHeight w:val="426"/>
        </w:trPr>
        <w:tc>
          <w:tcPr>
            <w:tcW w:w="7561" w:type="dxa"/>
            <w:gridSpan w:val="6"/>
          </w:tcPr>
          <w:p w14:paraId="0265BD72" w14:textId="77777777" w:rsidR="00B41F0D" w:rsidRPr="005A358E" w:rsidRDefault="00B41F0D" w:rsidP="00A83CF3">
            <w:pPr>
              <w:spacing w:line="276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5A358E">
              <w:rPr>
                <w:rFonts w:ascii="Arial" w:eastAsia="Calibri" w:hAnsi="Arial" w:cs="Arial"/>
                <w:b/>
                <w:sz w:val="20"/>
                <w:szCs w:val="20"/>
              </w:rPr>
              <w:t>Wartość oferty netto</w:t>
            </w:r>
          </w:p>
        </w:tc>
        <w:tc>
          <w:tcPr>
            <w:tcW w:w="1501" w:type="dxa"/>
            <w:vAlign w:val="center"/>
          </w:tcPr>
          <w:p w14:paraId="14216408" w14:textId="77777777" w:rsidR="00B41F0D" w:rsidRPr="00313EA4" w:rsidRDefault="00B41F0D" w:rsidP="00A83CF3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B41F0D" w14:paraId="072A5F03" w14:textId="77777777" w:rsidTr="006B5432">
        <w:trPr>
          <w:trHeight w:val="404"/>
        </w:trPr>
        <w:tc>
          <w:tcPr>
            <w:tcW w:w="7561" w:type="dxa"/>
            <w:gridSpan w:val="6"/>
          </w:tcPr>
          <w:p w14:paraId="1165DE1F" w14:textId="77777777" w:rsidR="00B41F0D" w:rsidRPr="005A358E" w:rsidDel="00A07F48" w:rsidRDefault="00B41F0D" w:rsidP="00A83CF3">
            <w:pPr>
              <w:spacing w:line="276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A358E">
              <w:rPr>
                <w:rFonts w:ascii="Arial" w:eastAsia="Calibri" w:hAnsi="Arial" w:cs="Arial"/>
                <w:b/>
                <w:sz w:val="20"/>
                <w:szCs w:val="20"/>
              </w:rPr>
              <w:t>Wartość podatku VAT wg stawki ….%</w:t>
            </w:r>
          </w:p>
        </w:tc>
        <w:tc>
          <w:tcPr>
            <w:tcW w:w="1501" w:type="dxa"/>
            <w:vAlign w:val="center"/>
          </w:tcPr>
          <w:p w14:paraId="0C0717D8" w14:textId="77777777" w:rsidR="00B41F0D" w:rsidRPr="00313EA4" w:rsidRDefault="00B41F0D" w:rsidP="00A83CF3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B41F0D" w14:paraId="5D2226B0" w14:textId="77777777" w:rsidTr="006B5432">
        <w:trPr>
          <w:trHeight w:val="424"/>
        </w:trPr>
        <w:tc>
          <w:tcPr>
            <w:tcW w:w="7561" w:type="dxa"/>
            <w:gridSpan w:val="6"/>
          </w:tcPr>
          <w:p w14:paraId="7F8BA9A3" w14:textId="77777777" w:rsidR="00B41F0D" w:rsidRPr="005A358E" w:rsidDel="00A07F48" w:rsidRDefault="00B41F0D" w:rsidP="00A83CF3">
            <w:pPr>
              <w:spacing w:line="276" w:lineRule="auto"/>
              <w:jc w:val="righ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A358E">
              <w:rPr>
                <w:rFonts w:ascii="Arial" w:eastAsia="Calibri" w:hAnsi="Arial" w:cs="Arial"/>
                <w:b/>
                <w:sz w:val="20"/>
                <w:szCs w:val="20"/>
              </w:rPr>
              <w:t>Wartość oferty brutto</w:t>
            </w:r>
          </w:p>
        </w:tc>
        <w:tc>
          <w:tcPr>
            <w:tcW w:w="1501" w:type="dxa"/>
            <w:vAlign w:val="center"/>
          </w:tcPr>
          <w:p w14:paraId="2BF7D138" w14:textId="77777777" w:rsidR="00B41F0D" w:rsidRPr="00313EA4" w:rsidRDefault="00B41F0D" w:rsidP="00A83CF3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02330382" w14:textId="77777777" w:rsidR="00102538" w:rsidRPr="00222E06" w:rsidRDefault="00102538" w:rsidP="00102538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850"/>
        <w:gridCol w:w="1985"/>
        <w:gridCol w:w="1134"/>
        <w:gridCol w:w="3544"/>
      </w:tblGrid>
      <w:tr w:rsidR="00102538" w14:paraId="22784581" w14:textId="77777777" w:rsidTr="00B41F0D">
        <w:trPr>
          <w:trHeight w:val="908"/>
        </w:trPr>
        <w:tc>
          <w:tcPr>
            <w:tcW w:w="1985" w:type="dxa"/>
            <w:tcBorders>
              <w:bottom w:val="single" w:sz="4" w:space="0" w:color="auto"/>
            </w:tcBorders>
          </w:tcPr>
          <w:p w14:paraId="7A1A5655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6EFF5A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471602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241D4D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84CCE5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B53055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0BEDC4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5DAD5D94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, dnia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EEBEDC0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0CC9AD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1A1AD0B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2538" w14:paraId="7957FD3C" w14:textId="77777777" w:rsidTr="00B41F0D"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7B0F3CC7" w14:textId="77777777" w:rsidR="00102538" w:rsidRDefault="00102538" w:rsidP="00B33A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751">
              <w:rPr>
                <w:rFonts w:ascii="Arial" w:eastAsiaTheme="minorHAnsi" w:hAnsi="Arial" w:cs="Arial"/>
                <w:i/>
                <w:sz w:val="20"/>
                <w:szCs w:val="20"/>
                <w:lang w:eastAsia="en-US"/>
              </w:rPr>
              <w:t>(miejscowość)</w:t>
            </w:r>
          </w:p>
        </w:tc>
        <w:tc>
          <w:tcPr>
            <w:tcW w:w="850" w:type="dxa"/>
          </w:tcPr>
          <w:p w14:paraId="129B931C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567538A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FCC215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6AE574D" w14:textId="77777777" w:rsidR="00102538" w:rsidRDefault="00102538" w:rsidP="00B33AE9">
            <w:pPr>
              <w:rPr>
                <w:rFonts w:ascii="Arial" w:hAnsi="Arial" w:cs="Arial"/>
                <w:sz w:val="20"/>
                <w:szCs w:val="20"/>
              </w:rPr>
            </w:pPr>
            <w:r w:rsidRPr="00A21751">
              <w:rPr>
                <w:rFonts w:ascii="Arial" w:hAnsi="Arial" w:cs="Arial"/>
                <w:i/>
                <w:sz w:val="20"/>
                <w:szCs w:val="20"/>
              </w:rPr>
              <w:t>(podpis i pieczęć Wykonawcy)</w:t>
            </w:r>
          </w:p>
        </w:tc>
      </w:tr>
    </w:tbl>
    <w:p w14:paraId="3F9AE5F3" w14:textId="77777777" w:rsidR="00102538" w:rsidRDefault="00102538" w:rsidP="00102538">
      <w:pPr>
        <w:rPr>
          <w:rFonts w:ascii="Arial" w:hAnsi="Arial" w:cs="Arial"/>
          <w:sz w:val="20"/>
          <w:szCs w:val="20"/>
        </w:rPr>
      </w:pPr>
    </w:p>
    <w:p w14:paraId="34747E8F" w14:textId="77777777" w:rsidR="006D67F7" w:rsidRDefault="006D67F7"/>
    <w:sectPr w:rsidR="006D6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270DF" w14:textId="77777777" w:rsidR="00B565C9" w:rsidRDefault="00B565C9" w:rsidP="00102538">
      <w:pPr>
        <w:spacing w:after="0" w:line="240" w:lineRule="auto"/>
      </w:pPr>
      <w:r>
        <w:separator/>
      </w:r>
    </w:p>
  </w:endnote>
  <w:endnote w:type="continuationSeparator" w:id="0">
    <w:p w14:paraId="6FC1684F" w14:textId="77777777" w:rsidR="00B565C9" w:rsidRDefault="00B565C9" w:rsidP="00102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BAF65" w14:textId="77777777" w:rsidR="00B565C9" w:rsidRDefault="00B565C9" w:rsidP="00102538">
      <w:pPr>
        <w:spacing w:after="0" w:line="240" w:lineRule="auto"/>
      </w:pPr>
      <w:r>
        <w:separator/>
      </w:r>
    </w:p>
  </w:footnote>
  <w:footnote w:type="continuationSeparator" w:id="0">
    <w:p w14:paraId="37F0F440" w14:textId="77777777" w:rsidR="00B565C9" w:rsidRDefault="00B565C9" w:rsidP="001025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38"/>
    <w:rsid w:val="00081CE7"/>
    <w:rsid w:val="00102538"/>
    <w:rsid w:val="00151404"/>
    <w:rsid w:val="00245EDB"/>
    <w:rsid w:val="00252AEA"/>
    <w:rsid w:val="00254E22"/>
    <w:rsid w:val="003824CF"/>
    <w:rsid w:val="00446730"/>
    <w:rsid w:val="00554C59"/>
    <w:rsid w:val="005741B0"/>
    <w:rsid w:val="005A358E"/>
    <w:rsid w:val="00662A9D"/>
    <w:rsid w:val="006B5432"/>
    <w:rsid w:val="006B61B8"/>
    <w:rsid w:val="006D67F7"/>
    <w:rsid w:val="00751D02"/>
    <w:rsid w:val="007D75A2"/>
    <w:rsid w:val="00837123"/>
    <w:rsid w:val="008B5155"/>
    <w:rsid w:val="00A83CF3"/>
    <w:rsid w:val="00AB2196"/>
    <w:rsid w:val="00B108C1"/>
    <w:rsid w:val="00B41F0D"/>
    <w:rsid w:val="00B452A4"/>
    <w:rsid w:val="00B565C9"/>
    <w:rsid w:val="00C36206"/>
    <w:rsid w:val="00C67169"/>
    <w:rsid w:val="00CA59F8"/>
    <w:rsid w:val="00D35DBC"/>
    <w:rsid w:val="00D40A6A"/>
    <w:rsid w:val="00DA7D63"/>
    <w:rsid w:val="00E1706F"/>
    <w:rsid w:val="00E34755"/>
    <w:rsid w:val="00E75DA3"/>
    <w:rsid w:val="00F4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CCD084"/>
  <w15:chartTrackingRefBased/>
  <w15:docId w15:val="{72DAABC6-7186-4500-8AA2-86F4CB23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2538"/>
    <w:rPr>
      <w:rFonts w:eastAsiaTheme="minorEastAsia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02538"/>
    <w:pPr>
      <w:spacing w:after="0" w:line="240" w:lineRule="auto"/>
    </w:pPr>
    <w:rPr>
      <w:rFonts w:eastAsiaTheme="minorEastAsia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Stachowska Barbara</dc:creator>
  <cp:keywords/>
  <dc:description/>
  <cp:lastModifiedBy>Krzemień Wioletta (TW)</cp:lastModifiedBy>
  <cp:revision>6</cp:revision>
  <dcterms:created xsi:type="dcterms:W3CDTF">2026-01-26T07:47:00Z</dcterms:created>
  <dcterms:modified xsi:type="dcterms:W3CDTF">2026-02-02T08:59:00Z</dcterms:modified>
</cp:coreProperties>
</file>